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97DE" w14:textId="5002FF56" w:rsidR="00416906" w:rsidRPr="00BB175C" w:rsidRDefault="0065241E" w:rsidP="008174E9">
      <w:pPr>
        <w:pStyle w:val="Header"/>
        <w:tabs>
          <w:tab w:val="clear" w:pos="4153"/>
          <w:tab w:val="left" w:pos="1800"/>
        </w:tabs>
        <w:ind w:left="1800" w:right="-36" w:hanging="540"/>
        <w:jc w:val="center"/>
        <w:rPr>
          <w:rFonts w:ascii="Microsoft Sans Serif" w:hAnsi="Microsoft Sans Serif" w:cs="Microsoft Sans Serif"/>
          <w:noProof/>
          <w:sz w:val="44"/>
          <w:szCs w:val="20"/>
          <w:lang w:val="en-AU"/>
        </w:rPr>
      </w:pPr>
      <w:r>
        <w:rPr>
          <w:rFonts w:ascii="Microsoft Sans Serif" w:hAnsi="Microsoft Sans Serif" w:cs="Microsoft Sans Serif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35394" wp14:editId="6A5167AB">
                <wp:simplePos x="0" y="0"/>
                <wp:positionH relativeFrom="column">
                  <wp:posOffset>-14605</wp:posOffset>
                </wp:positionH>
                <wp:positionV relativeFrom="paragraph">
                  <wp:posOffset>-192405</wp:posOffset>
                </wp:positionV>
                <wp:extent cx="1973580" cy="1150620"/>
                <wp:effectExtent l="5715" t="5715" r="11430" b="5715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4635" w14:textId="77777777" w:rsidR="002B137A" w:rsidRDefault="002B137A" w:rsidP="002B137A">
                            <w:pPr>
                              <w:jc w:val="center"/>
                            </w:pPr>
                          </w:p>
                          <w:p w14:paraId="1754393F" w14:textId="77777777" w:rsidR="002B137A" w:rsidRDefault="002B137A" w:rsidP="002B137A">
                            <w:pPr>
                              <w:jc w:val="center"/>
                            </w:pPr>
                          </w:p>
                          <w:p w14:paraId="1524DF23" w14:textId="77777777" w:rsidR="002B137A" w:rsidRPr="002B137A" w:rsidRDefault="002B137A" w:rsidP="002B13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137A">
                              <w:rPr>
                                <w:sz w:val="28"/>
                                <w:szCs w:val="28"/>
                              </w:rPr>
                              <w:t xml:space="preserve">LOGO </w:t>
                            </w:r>
                          </w:p>
                          <w:p w14:paraId="4290EC80" w14:textId="77777777" w:rsidR="002B137A" w:rsidRPr="002B137A" w:rsidRDefault="002B137A" w:rsidP="002B13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137A">
                              <w:rPr>
                                <w:sz w:val="28"/>
                                <w:szCs w:val="28"/>
                              </w:rPr>
                              <w:t>INSTITUSI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5394" id="Rectangle 77" o:spid="_x0000_s1026" style="position:absolute;left:0;text-align:left;margin-left:-1.15pt;margin-top:-15.15pt;width:155.4pt;height:9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SGFAIAACI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">
                <v:textbox>
                  <w:txbxContent>
                    <w:p w14:paraId="58AA4635" w14:textId="77777777" w:rsidR="002B137A" w:rsidRDefault="002B137A" w:rsidP="002B137A">
                      <w:pPr>
                        <w:jc w:val="center"/>
                      </w:pPr>
                    </w:p>
                    <w:p w14:paraId="1754393F" w14:textId="77777777" w:rsidR="002B137A" w:rsidRDefault="002B137A" w:rsidP="002B137A">
                      <w:pPr>
                        <w:jc w:val="center"/>
                      </w:pPr>
                    </w:p>
                    <w:p w14:paraId="1524DF23" w14:textId="77777777" w:rsidR="002B137A" w:rsidRPr="002B137A" w:rsidRDefault="002B137A" w:rsidP="002B13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137A">
                        <w:rPr>
                          <w:sz w:val="28"/>
                          <w:szCs w:val="28"/>
                        </w:rPr>
                        <w:t xml:space="preserve">LOGO </w:t>
                      </w:r>
                    </w:p>
                    <w:p w14:paraId="4290EC80" w14:textId="77777777" w:rsidR="002B137A" w:rsidRPr="002B137A" w:rsidRDefault="002B137A" w:rsidP="002B13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137A">
                        <w:rPr>
                          <w:sz w:val="28"/>
                          <w:szCs w:val="28"/>
                        </w:rPr>
                        <w:t>INSTITUSI</w:t>
                      </w:r>
                    </w:p>
                  </w:txbxContent>
                </v:textbox>
              </v:rect>
            </w:pict>
          </mc:Fallback>
        </mc:AlternateContent>
      </w:r>
    </w:p>
    <w:p w14:paraId="4E4000FB" w14:textId="77777777" w:rsidR="008174E9" w:rsidRPr="005C5E5B" w:rsidRDefault="00C47D60" w:rsidP="00BB175C">
      <w:pPr>
        <w:pStyle w:val="Header"/>
        <w:tabs>
          <w:tab w:val="clear" w:pos="4153"/>
          <w:tab w:val="left" w:pos="1800"/>
        </w:tabs>
        <w:ind w:left="1800" w:right="-36" w:hanging="540"/>
        <w:jc w:val="center"/>
        <w:rPr>
          <w:rFonts w:ascii="Microsoft Sans Serif" w:hAnsi="Microsoft Sans Serif" w:cs="Microsoft Sans Serif"/>
          <w:noProof/>
          <w:sz w:val="44"/>
          <w:szCs w:val="20"/>
          <w:lang w:val="fi-FI"/>
        </w:rPr>
      </w:pPr>
      <w:r w:rsidRPr="005C5E5B">
        <w:rPr>
          <w:rFonts w:ascii="Microsoft Sans Serif" w:hAnsi="Microsoft Sans Serif" w:cs="Microsoft Sans Serif"/>
          <w:noProof/>
          <w:sz w:val="44"/>
          <w:szCs w:val="20"/>
          <w:lang w:val="fi-FI"/>
        </w:rPr>
        <w:t>KO</w:t>
      </w:r>
      <w:r w:rsidR="008174E9" w:rsidRPr="005C5E5B">
        <w:rPr>
          <w:rFonts w:ascii="Microsoft Sans Serif" w:hAnsi="Microsoft Sans Serif" w:cs="Microsoft Sans Serif"/>
          <w:noProof/>
          <w:sz w:val="44"/>
          <w:szCs w:val="20"/>
          <w:lang w:val="fi-FI"/>
        </w:rPr>
        <w:t xml:space="preserve">P </w:t>
      </w:r>
      <w:r w:rsidR="004700EA" w:rsidRPr="005C5E5B">
        <w:rPr>
          <w:rFonts w:ascii="Microsoft Sans Serif" w:hAnsi="Microsoft Sans Serif" w:cs="Microsoft Sans Serif"/>
          <w:noProof/>
          <w:sz w:val="44"/>
          <w:szCs w:val="20"/>
          <w:lang w:val="fi-FI"/>
        </w:rPr>
        <w:t>SURAT INSTITUSI</w:t>
      </w:r>
    </w:p>
    <w:p w14:paraId="08727527" w14:textId="77777777" w:rsidR="002B137A" w:rsidRPr="005C5E5B" w:rsidRDefault="002B137A" w:rsidP="00BB175C">
      <w:pPr>
        <w:pStyle w:val="Header"/>
        <w:tabs>
          <w:tab w:val="clear" w:pos="4153"/>
          <w:tab w:val="left" w:pos="1800"/>
        </w:tabs>
        <w:ind w:left="1800" w:right="-36" w:hanging="540"/>
        <w:jc w:val="center"/>
        <w:rPr>
          <w:rFonts w:ascii="Microsoft Sans Serif" w:hAnsi="Microsoft Sans Serif" w:cs="Microsoft Sans Serif"/>
          <w:noProof/>
          <w:sz w:val="44"/>
          <w:szCs w:val="20"/>
          <w:lang w:val="fi-FI"/>
        </w:rPr>
      </w:pPr>
    </w:p>
    <w:p w14:paraId="2A051616" w14:textId="77777777" w:rsidR="00D22141" w:rsidRPr="005C5E5B" w:rsidRDefault="00D22141" w:rsidP="002B137A">
      <w:pPr>
        <w:pStyle w:val="Header"/>
        <w:pBdr>
          <w:bottom w:val="thinThickMediumGap" w:sz="24" w:space="4" w:color="auto"/>
        </w:pBdr>
        <w:tabs>
          <w:tab w:val="clear" w:pos="8306"/>
        </w:tabs>
        <w:spacing w:line="120" w:lineRule="auto"/>
        <w:jc w:val="both"/>
        <w:rPr>
          <w:rFonts w:ascii="Microsoft Sans Serif" w:hAnsi="Microsoft Sans Serif" w:cs="Microsoft Sans Serif"/>
          <w:noProof/>
          <w:sz w:val="20"/>
          <w:szCs w:val="20"/>
          <w:lang w:val="fi-FI"/>
        </w:rPr>
      </w:pPr>
    </w:p>
    <w:p w14:paraId="202D1752" w14:textId="77777777" w:rsidR="00D22141" w:rsidRPr="005C5E5B" w:rsidRDefault="00D22141" w:rsidP="002B137A">
      <w:pPr>
        <w:pStyle w:val="Header"/>
        <w:pBdr>
          <w:bottom w:val="thinThickMediumGap" w:sz="24" w:space="4" w:color="auto"/>
        </w:pBdr>
        <w:tabs>
          <w:tab w:val="clear" w:pos="8306"/>
        </w:tabs>
        <w:spacing w:line="120" w:lineRule="auto"/>
        <w:jc w:val="both"/>
        <w:rPr>
          <w:rFonts w:ascii="Microsoft Sans Serif" w:hAnsi="Microsoft Sans Serif" w:cs="Microsoft Sans Serif"/>
          <w:noProof/>
          <w:sz w:val="20"/>
          <w:szCs w:val="20"/>
          <w:lang w:val="fi-FI"/>
        </w:rPr>
      </w:pPr>
    </w:p>
    <w:p w14:paraId="7CE469A5" w14:textId="77777777" w:rsidR="00D22141" w:rsidRPr="005C5E5B" w:rsidRDefault="00D22141" w:rsidP="002B137A">
      <w:pPr>
        <w:pStyle w:val="Header"/>
        <w:pBdr>
          <w:bottom w:val="thinThickMediumGap" w:sz="24" w:space="4" w:color="auto"/>
        </w:pBdr>
        <w:tabs>
          <w:tab w:val="clear" w:pos="8306"/>
        </w:tabs>
        <w:spacing w:line="120" w:lineRule="auto"/>
        <w:jc w:val="both"/>
        <w:rPr>
          <w:rFonts w:ascii="Microsoft Sans Serif" w:hAnsi="Microsoft Sans Serif" w:cs="Microsoft Sans Serif"/>
          <w:noProof/>
          <w:sz w:val="20"/>
          <w:szCs w:val="20"/>
          <w:lang w:val="fi-FI"/>
        </w:rPr>
      </w:pPr>
    </w:p>
    <w:p w14:paraId="61B5DC5F" w14:textId="77777777" w:rsidR="00D22141" w:rsidRPr="005C5E5B" w:rsidRDefault="00D22141" w:rsidP="002B137A">
      <w:pPr>
        <w:pStyle w:val="Header"/>
        <w:pBdr>
          <w:bottom w:val="thinThickMediumGap" w:sz="24" w:space="4" w:color="auto"/>
        </w:pBdr>
        <w:tabs>
          <w:tab w:val="clear" w:pos="8306"/>
        </w:tabs>
        <w:spacing w:line="120" w:lineRule="auto"/>
        <w:jc w:val="both"/>
        <w:rPr>
          <w:rFonts w:ascii="Microsoft Sans Serif" w:hAnsi="Microsoft Sans Serif" w:cs="Microsoft Sans Serif"/>
          <w:noProof/>
          <w:sz w:val="20"/>
          <w:szCs w:val="20"/>
          <w:lang w:val="fi-FI"/>
        </w:rPr>
      </w:pPr>
    </w:p>
    <w:p w14:paraId="18D4050D" w14:textId="77777777" w:rsidR="00D22141" w:rsidRPr="005C5E5B" w:rsidRDefault="00D22141" w:rsidP="002B137A">
      <w:pPr>
        <w:pStyle w:val="Header"/>
        <w:pBdr>
          <w:bottom w:val="thinThickMediumGap" w:sz="24" w:space="4" w:color="auto"/>
        </w:pBdr>
        <w:tabs>
          <w:tab w:val="clear" w:pos="8306"/>
        </w:tabs>
        <w:spacing w:line="120" w:lineRule="auto"/>
        <w:jc w:val="both"/>
        <w:rPr>
          <w:rFonts w:ascii="Microsoft Sans Serif" w:hAnsi="Microsoft Sans Serif" w:cs="Microsoft Sans Serif"/>
          <w:noProof/>
          <w:sz w:val="20"/>
          <w:szCs w:val="20"/>
          <w:lang w:val="fi-FI"/>
        </w:rPr>
      </w:pPr>
    </w:p>
    <w:p w14:paraId="18D283B7" w14:textId="77777777" w:rsidR="00FD0178" w:rsidRPr="00BB175C" w:rsidRDefault="00FD0178" w:rsidP="008B170F">
      <w:pPr>
        <w:tabs>
          <w:tab w:val="left" w:pos="1515"/>
          <w:tab w:val="center" w:pos="4592"/>
          <w:tab w:val="left" w:pos="5760"/>
        </w:tabs>
        <w:spacing w:line="276" w:lineRule="auto"/>
        <w:ind w:right="170"/>
        <w:jc w:val="center"/>
        <w:rPr>
          <w:rFonts w:ascii="Microsoft Sans Serif" w:hAnsi="Microsoft Sans Serif" w:cs="Microsoft Sans Serif"/>
          <w:b/>
          <w:noProof/>
          <w:sz w:val="20"/>
          <w:szCs w:val="20"/>
          <w:u w:val="single"/>
          <w:lang w:val="id-ID"/>
        </w:rPr>
      </w:pPr>
    </w:p>
    <w:p w14:paraId="5F13BB9A" w14:textId="77777777" w:rsidR="00FD0178" w:rsidRPr="005C5E5B" w:rsidRDefault="00612702" w:rsidP="008B170F">
      <w:pPr>
        <w:tabs>
          <w:tab w:val="left" w:pos="1515"/>
          <w:tab w:val="center" w:pos="4592"/>
          <w:tab w:val="left" w:pos="5760"/>
        </w:tabs>
        <w:spacing w:line="276" w:lineRule="auto"/>
        <w:ind w:right="170"/>
        <w:jc w:val="center"/>
        <w:rPr>
          <w:rFonts w:ascii="Microsoft Sans Serif" w:hAnsi="Microsoft Sans Serif" w:cs="Microsoft Sans Serif"/>
          <w:b/>
          <w:noProof/>
          <w:sz w:val="22"/>
          <w:szCs w:val="22"/>
          <w:u w:val="single"/>
          <w:lang w:val="fi-FI"/>
        </w:rPr>
      </w:pPr>
      <w:r w:rsidRPr="00BB175C">
        <w:rPr>
          <w:rFonts w:ascii="Microsoft Sans Serif" w:hAnsi="Microsoft Sans Serif" w:cs="Microsoft Sans Serif"/>
          <w:b/>
          <w:noProof/>
          <w:sz w:val="22"/>
          <w:szCs w:val="22"/>
          <w:u w:val="single"/>
          <w:lang w:val="id-ID"/>
        </w:rPr>
        <w:t xml:space="preserve">SURAT </w:t>
      </w:r>
      <w:r w:rsidRPr="005C5E5B">
        <w:rPr>
          <w:rFonts w:ascii="Microsoft Sans Serif" w:hAnsi="Microsoft Sans Serif" w:cs="Microsoft Sans Serif"/>
          <w:b/>
          <w:noProof/>
          <w:sz w:val="22"/>
          <w:szCs w:val="22"/>
          <w:u w:val="single"/>
          <w:lang w:val="fi-FI"/>
        </w:rPr>
        <w:t>PERNYATAA</w:t>
      </w:r>
      <w:r w:rsidR="00225270" w:rsidRPr="005C5E5B">
        <w:rPr>
          <w:rFonts w:ascii="Microsoft Sans Serif" w:hAnsi="Microsoft Sans Serif" w:cs="Microsoft Sans Serif"/>
          <w:b/>
          <w:noProof/>
          <w:sz w:val="22"/>
          <w:szCs w:val="22"/>
          <w:u w:val="single"/>
          <w:lang w:val="fi-FI"/>
        </w:rPr>
        <w:t>N</w:t>
      </w:r>
      <w:r w:rsidR="008174E9" w:rsidRPr="005C5E5B">
        <w:rPr>
          <w:rFonts w:ascii="Microsoft Sans Serif" w:hAnsi="Microsoft Sans Serif" w:cs="Microsoft Sans Serif"/>
          <w:b/>
          <w:noProof/>
          <w:sz w:val="22"/>
          <w:szCs w:val="22"/>
          <w:u w:val="single"/>
          <w:lang w:val="fi-FI"/>
        </w:rPr>
        <w:t xml:space="preserve"> </w:t>
      </w:r>
    </w:p>
    <w:p w14:paraId="1310DEA9" w14:textId="77777777" w:rsidR="00FD0178" w:rsidRPr="00BB175C" w:rsidRDefault="00D22141" w:rsidP="00C47D60">
      <w:pPr>
        <w:tabs>
          <w:tab w:val="left" w:pos="3690"/>
        </w:tabs>
        <w:spacing w:line="276" w:lineRule="auto"/>
        <w:ind w:right="169"/>
        <w:rPr>
          <w:rFonts w:ascii="Microsoft Sans Serif" w:hAnsi="Microsoft Sans Serif" w:cs="Microsoft Sans Serif"/>
          <w:noProof/>
          <w:sz w:val="22"/>
          <w:szCs w:val="22"/>
          <w:lang w:val="id-ID"/>
        </w:rPr>
      </w:pPr>
      <w:r w:rsidRPr="005C5E5B">
        <w:rPr>
          <w:rFonts w:ascii="Microsoft Sans Serif" w:hAnsi="Microsoft Sans Serif" w:cs="Microsoft Sans Serif"/>
          <w:noProof/>
          <w:sz w:val="22"/>
          <w:szCs w:val="22"/>
          <w:lang w:val="fi-FI"/>
        </w:rPr>
        <w:tab/>
      </w:r>
      <w:r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>No.</w:t>
      </w:r>
      <w:r w:rsidR="00FD0178"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 xml:space="preserve">: </w:t>
      </w:r>
    </w:p>
    <w:p w14:paraId="093AB976" w14:textId="77777777" w:rsidR="00FD0178" w:rsidRPr="005C5E5B" w:rsidRDefault="00FD0178" w:rsidP="008B170F">
      <w:pPr>
        <w:tabs>
          <w:tab w:val="left" w:pos="5760"/>
        </w:tabs>
        <w:spacing w:line="276" w:lineRule="auto"/>
        <w:ind w:right="169"/>
        <w:jc w:val="center"/>
        <w:rPr>
          <w:rFonts w:ascii="Microsoft Sans Serif" w:hAnsi="Microsoft Sans Serif" w:cs="Microsoft Sans Serif"/>
          <w:noProof/>
          <w:sz w:val="22"/>
          <w:szCs w:val="22"/>
          <w:lang w:val="fi-FI"/>
        </w:rPr>
      </w:pPr>
    </w:p>
    <w:p w14:paraId="2CE9A2F5" w14:textId="77777777" w:rsidR="00F43B20" w:rsidRPr="005C5E5B" w:rsidRDefault="00F43B20" w:rsidP="008B170F">
      <w:pPr>
        <w:tabs>
          <w:tab w:val="left" w:pos="5760"/>
        </w:tabs>
        <w:spacing w:line="276" w:lineRule="auto"/>
        <w:ind w:right="169"/>
        <w:jc w:val="center"/>
        <w:rPr>
          <w:rFonts w:ascii="Microsoft Sans Serif" w:hAnsi="Microsoft Sans Serif" w:cs="Microsoft Sans Serif"/>
          <w:noProof/>
          <w:sz w:val="22"/>
          <w:szCs w:val="22"/>
          <w:lang w:val="fi-FI"/>
        </w:rPr>
      </w:pPr>
    </w:p>
    <w:p w14:paraId="1A1D6899" w14:textId="77777777" w:rsidR="00FD0178" w:rsidRPr="005C5E5B" w:rsidRDefault="00D27A1A" w:rsidP="008B170F">
      <w:pPr>
        <w:pStyle w:val="NoSpacing"/>
        <w:spacing w:line="276" w:lineRule="auto"/>
        <w:jc w:val="both"/>
        <w:rPr>
          <w:rFonts w:ascii="Microsoft Sans Serif" w:hAnsi="Microsoft Sans Serif" w:cs="Microsoft Sans Serif"/>
          <w:noProof/>
          <w:sz w:val="22"/>
          <w:szCs w:val="22"/>
          <w:u w:val="single"/>
          <w:lang w:val="nb-NO"/>
        </w:rPr>
      </w:pPr>
      <w:r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Y</w:t>
      </w:r>
      <w:r w:rsidR="00FD0178"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>ang bertanda</w:t>
      </w:r>
      <w:r w:rsidR="00DB2811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-</w:t>
      </w:r>
      <w:r w:rsidR="008B170F"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>tangan di</w:t>
      </w:r>
      <w:r w:rsidR="00BB175C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</w:t>
      </w:r>
      <w:r w:rsidR="008B170F"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>bawah ini</w:t>
      </w:r>
      <w:r w:rsidR="007255FA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saya</w:t>
      </w:r>
      <w:r w:rsidR="00FD0178"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>:</w:t>
      </w:r>
    </w:p>
    <w:p w14:paraId="75427604" w14:textId="77777777" w:rsidR="00FD0178" w:rsidRPr="00BB175C" w:rsidRDefault="00FD0178" w:rsidP="008B170F">
      <w:pPr>
        <w:pStyle w:val="NoSpacing"/>
        <w:spacing w:line="276" w:lineRule="auto"/>
        <w:jc w:val="both"/>
        <w:rPr>
          <w:rFonts w:ascii="Microsoft Sans Serif" w:hAnsi="Microsoft Sans Serif" w:cs="Microsoft Sans Serif"/>
          <w:noProof/>
          <w:sz w:val="22"/>
          <w:szCs w:val="22"/>
          <w:lang w:val="id-ID"/>
        </w:rPr>
      </w:pPr>
    </w:p>
    <w:p w14:paraId="11B67FC0" w14:textId="77777777" w:rsidR="00FD0178" w:rsidRPr="005C5E5B" w:rsidRDefault="00E44BC8" w:rsidP="008B170F">
      <w:pPr>
        <w:pStyle w:val="NoSpacing"/>
        <w:tabs>
          <w:tab w:val="left" w:pos="1560"/>
          <w:tab w:val="left" w:pos="1843"/>
        </w:tabs>
        <w:spacing w:line="276" w:lineRule="auto"/>
        <w:ind w:left="1843" w:hanging="1843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  <w:r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>Nama</w:t>
      </w:r>
      <w:r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ab/>
        <w:t>:</w:t>
      </w:r>
      <w:r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ab/>
      </w:r>
    </w:p>
    <w:p w14:paraId="214FABD0" w14:textId="510BB1BF" w:rsidR="00E44BC8" w:rsidRPr="005C5E5B" w:rsidRDefault="00FD0178" w:rsidP="008B170F">
      <w:pPr>
        <w:pStyle w:val="NoSpacing"/>
        <w:tabs>
          <w:tab w:val="left" w:pos="1560"/>
          <w:tab w:val="left" w:pos="1843"/>
        </w:tabs>
        <w:spacing w:line="276" w:lineRule="auto"/>
        <w:ind w:left="1843" w:hanging="1843"/>
        <w:jc w:val="both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  <w:r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>Jabatan</w:t>
      </w:r>
      <w:r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ab/>
        <w:t xml:space="preserve">: </w:t>
      </w:r>
      <w:r w:rsidR="009A7734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Rektor/Ketua/Direktur</w:t>
      </w:r>
      <w:r w:rsidR="00495CC1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Universitas/</w:t>
      </w:r>
      <w:r w:rsidR="00086C7E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Politeknik</w:t>
      </w:r>
      <w:r w:rsidR="009A7734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/Akademi</w:t>
      </w:r>
      <w:r w:rsidR="008174E9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*</w:t>
      </w:r>
    </w:p>
    <w:p w14:paraId="087F13D9" w14:textId="77777777" w:rsidR="00E44BC8" w:rsidRPr="005C5E5B" w:rsidRDefault="00E44BC8" w:rsidP="008B170F">
      <w:pPr>
        <w:pStyle w:val="NoSpacing"/>
        <w:tabs>
          <w:tab w:val="left" w:pos="1560"/>
          <w:tab w:val="left" w:pos="1843"/>
        </w:tabs>
        <w:spacing w:line="276" w:lineRule="auto"/>
        <w:ind w:left="1843" w:hanging="1843"/>
        <w:jc w:val="both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</w:p>
    <w:p w14:paraId="0E2911AD" w14:textId="77777777" w:rsidR="006B0463" w:rsidRPr="005C5E5B" w:rsidRDefault="00E13DA0" w:rsidP="008B170F">
      <w:pPr>
        <w:pStyle w:val="NoSpacing"/>
        <w:spacing w:line="276" w:lineRule="auto"/>
        <w:jc w:val="both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  <w:r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dengan ini </w:t>
      </w:r>
      <w:r w:rsidR="008C5C91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menyatakan </w:t>
      </w:r>
      <w:r w:rsidR="004700EA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kebenaran </w:t>
      </w:r>
      <w:r w:rsidR="008C5C91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data dan informasi</w:t>
      </w:r>
      <w:r w:rsidR="00030A7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</w:t>
      </w:r>
      <w:r w:rsidR="00523F3F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dari Unit Pengelola Program Studi (UPPS) dan Program Studi (PS) </w:t>
      </w:r>
      <w:r w:rsidR="00030A7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yang kami </w:t>
      </w:r>
      <w:r w:rsidR="00C00E9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sampaikan</w:t>
      </w:r>
      <w:r w:rsidR="00030A7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</w:t>
      </w:r>
      <w:r w:rsidR="0010227F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melalui </w:t>
      </w:r>
      <w:r w:rsidR="0084612A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Sistem </w:t>
      </w:r>
      <w:r w:rsidR="000F6CFB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Akreditasi Teknik Indonesia (SAKTI)</w:t>
      </w:r>
      <w:r w:rsidR="0084612A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LAM</w:t>
      </w:r>
      <w:r w:rsidR="00086C7E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</w:t>
      </w:r>
      <w:r w:rsidR="00B400E4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T</w:t>
      </w:r>
      <w:r w:rsidR="00B75C04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eknik</w:t>
      </w:r>
      <w:r w:rsidR="0010227F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</w:t>
      </w:r>
      <w:r w:rsidR="00C00E9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untuk proses akreditasi </w:t>
      </w:r>
      <w:r w:rsidR="00030A7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program studi </w:t>
      </w:r>
      <w:r w:rsidR="00523F3F" w:rsidRPr="005C5E5B">
        <w:rPr>
          <w:rFonts w:ascii="Microsoft Sans Serif" w:hAnsi="Microsoft Sans Serif" w:cs="Microsoft Sans Serif"/>
          <w:b/>
          <w:noProof/>
          <w:sz w:val="22"/>
          <w:szCs w:val="22"/>
          <w:lang w:val="nb-NO"/>
        </w:rPr>
        <w:t>sesuai</w:t>
      </w:r>
      <w:r w:rsidR="00523F3F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</w:t>
      </w:r>
      <w:r w:rsidR="00030A7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dengan </w:t>
      </w:r>
      <w:r w:rsidR="004700EA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faktanya</w:t>
      </w:r>
      <w:r w:rsidR="008C5C91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.</w:t>
      </w:r>
      <w:r w:rsidR="00030A7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</w:t>
      </w:r>
    </w:p>
    <w:p w14:paraId="5897C2E8" w14:textId="77777777" w:rsidR="00C36BDD" w:rsidRPr="005C5E5B" w:rsidRDefault="00C36BDD" w:rsidP="008B170F">
      <w:pPr>
        <w:pStyle w:val="NoSpacing"/>
        <w:spacing w:line="276" w:lineRule="auto"/>
        <w:jc w:val="both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</w:p>
    <w:p w14:paraId="511D2CCD" w14:textId="77777777" w:rsidR="00C36BDD" w:rsidRPr="005C5E5B" w:rsidRDefault="00C36BDD" w:rsidP="008B170F">
      <w:pPr>
        <w:pStyle w:val="NoSpacing"/>
        <w:spacing w:line="276" w:lineRule="auto"/>
        <w:jc w:val="both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  <w:r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Apabila di kemudian hari terdapat ketidaksesuaian data dan informasi yang </w:t>
      </w:r>
      <w:r w:rsidR="00701C6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kami </w:t>
      </w:r>
      <w:r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disampaikan</w:t>
      </w:r>
      <w:r w:rsidR="00701C6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,</w:t>
      </w:r>
      <w:r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</w:t>
      </w:r>
      <w:r w:rsidR="00B434EA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maka </w:t>
      </w:r>
      <w:r w:rsidR="00701C6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konsekuensinya </w:t>
      </w:r>
      <w:r w:rsidR="007A1E93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s</w:t>
      </w:r>
      <w:r w:rsidR="007C1B2D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epenuhnya </w:t>
      </w:r>
      <w:r w:rsidR="00701C6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menjadi </w:t>
      </w:r>
      <w:r w:rsidR="007C1B2D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tanggung jawab UPPS dan PS</w:t>
      </w:r>
      <w:r w:rsidR="00701C66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. </w:t>
      </w:r>
      <w:r w:rsidR="007C1B2D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LAM</w:t>
      </w:r>
      <w:r w:rsidR="00086C7E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</w:t>
      </w:r>
      <w:r w:rsidR="00B400E4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T</w:t>
      </w:r>
      <w:r w:rsidR="00BB175C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eknik</w:t>
      </w:r>
      <w:r w:rsidR="007C1B2D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dibebaskan dari </w:t>
      </w:r>
      <w:r w:rsidR="007A1E93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tuntutan hukum</w:t>
      </w:r>
      <w:r w:rsidR="007C1B2D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apapun yang terkait dengan ketidaksesuaian tersebut.</w:t>
      </w:r>
    </w:p>
    <w:p w14:paraId="674C8B3D" w14:textId="77777777" w:rsidR="006B0463" w:rsidRPr="005C5E5B" w:rsidRDefault="006B0463" w:rsidP="00E44BC8">
      <w:pPr>
        <w:spacing w:line="276" w:lineRule="auto"/>
        <w:jc w:val="both"/>
        <w:rPr>
          <w:rFonts w:ascii="Microsoft Sans Serif" w:hAnsi="Microsoft Sans Serif" w:cs="Microsoft Sans Serif"/>
          <w:bCs/>
          <w:noProof/>
          <w:sz w:val="22"/>
          <w:szCs w:val="22"/>
          <w:lang w:val="nb-NO"/>
        </w:rPr>
      </w:pPr>
    </w:p>
    <w:p w14:paraId="7E868A09" w14:textId="77777777" w:rsidR="006B0463" w:rsidRPr="005C5E5B" w:rsidRDefault="006B0463" w:rsidP="00E44BC8">
      <w:pPr>
        <w:spacing w:line="276" w:lineRule="auto"/>
        <w:jc w:val="both"/>
        <w:rPr>
          <w:rFonts w:ascii="Microsoft Sans Serif" w:hAnsi="Microsoft Sans Serif" w:cs="Microsoft Sans Serif"/>
          <w:bCs/>
          <w:noProof/>
          <w:sz w:val="22"/>
          <w:szCs w:val="22"/>
          <w:lang w:val="fi-FI"/>
        </w:rPr>
      </w:pPr>
      <w:r w:rsidRPr="005C5E5B">
        <w:rPr>
          <w:rFonts w:ascii="Microsoft Sans Serif" w:hAnsi="Microsoft Sans Serif" w:cs="Microsoft Sans Serif"/>
          <w:bCs/>
          <w:noProof/>
          <w:sz w:val="22"/>
          <w:szCs w:val="22"/>
          <w:lang w:val="fi-FI"/>
        </w:rPr>
        <w:t xml:space="preserve">Demikian surat </w:t>
      </w:r>
      <w:r w:rsidR="0010227F" w:rsidRPr="005C5E5B">
        <w:rPr>
          <w:rFonts w:ascii="Microsoft Sans Serif" w:hAnsi="Microsoft Sans Serif" w:cs="Microsoft Sans Serif"/>
          <w:bCs/>
          <w:noProof/>
          <w:sz w:val="22"/>
          <w:szCs w:val="22"/>
          <w:lang w:val="fi-FI"/>
        </w:rPr>
        <w:t>pernyataan</w:t>
      </w:r>
      <w:r w:rsidRPr="005C5E5B">
        <w:rPr>
          <w:rFonts w:ascii="Microsoft Sans Serif" w:hAnsi="Microsoft Sans Serif" w:cs="Microsoft Sans Serif"/>
          <w:bCs/>
          <w:noProof/>
          <w:sz w:val="22"/>
          <w:szCs w:val="22"/>
          <w:lang w:val="fi-FI"/>
        </w:rPr>
        <w:t xml:space="preserve"> ini </w:t>
      </w:r>
      <w:r w:rsidR="0010227F" w:rsidRPr="005C5E5B">
        <w:rPr>
          <w:rFonts w:ascii="Microsoft Sans Serif" w:hAnsi="Microsoft Sans Serif" w:cs="Microsoft Sans Serif"/>
          <w:bCs/>
          <w:noProof/>
          <w:sz w:val="22"/>
          <w:szCs w:val="22"/>
          <w:lang w:val="fi-FI"/>
        </w:rPr>
        <w:t xml:space="preserve">dibuat untuk </w:t>
      </w:r>
      <w:r w:rsidR="00701C66" w:rsidRPr="005C5E5B">
        <w:rPr>
          <w:rFonts w:ascii="Microsoft Sans Serif" w:hAnsi="Microsoft Sans Serif" w:cs="Microsoft Sans Serif"/>
          <w:bCs/>
          <w:noProof/>
          <w:sz w:val="22"/>
          <w:szCs w:val="22"/>
          <w:lang w:val="fi-FI"/>
        </w:rPr>
        <w:t>dipergunakan sebagaimana mestinya</w:t>
      </w:r>
      <w:r w:rsidRPr="005C5E5B">
        <w:rPr>
          <w:rFonts w:ascii="Microsoft Sans Serif" w:hAnsi="Microsoft Sans Serif" w:cs="Microsoft Sans Serif"/>
          <w:bCs/>
          <w:noProof/>
          <w:sz w:val="22"/>
          <w:szCs w:val="22"/>
          <w:lang w:val="fi-FI"/>
        </w:rPr>
        <w:t>.</w:t>
      </w:r>
    </w:p>
    <w:p w14:paraId="0A6A642C" w14:textId="77777777" w:rsidR="006B0463" w:rsidRPr="005C5E5B" w:rsidRDefault="006B0463" w:rsidP="00E44BC8">
      <w:pPr>
        <w:spacing w:line="276" w:lineRule="auto"/>
        <w:jc w:val="both"/>
        <w:rPr>
          <w:rFonts w:ascii="Microsoft Sans Serif" w:hAnsi="Microsoft Sans Serif" w:cs="Microsoft Sans Serif"/>
          <w:bCs/>
          <w:noProof/>
          <w:sz w:val="22"/>
          <w:szCs w:val="22"/>
          <w:lang w:val="fi-FI"/>
        </w:rPr>
      </w:pPr>
      <w:r w:rsidRPr="005C5E5B">
        <w:rPr>
          <w:rFonts w:ascii="Microsoft Sans Serif" w:hAnsi="Microsoft Sans Serif" w:cs="Microsoft Sans Serif"/>
          <w:bCs/>
          <w:noProof/>
          <w:sz w:val="22"/>
          <w:szCs w:val="22"/>
          <w:lang w:val="fi-FI"/>
        </w:rPr>
        <w:t xml:space="preserve"> </w:t>
      </w:r>
    </w:p>
    <w:p w14:paraId="2E91AADA" w14:textId="77777777" w:rsidR="006B0463" w:rsidRPr="005C5E5B" w:rsidRDefault="006B0463" w:rsidP="00E44BC8">
      <w:pPr>
        <w:spacing w:line="276" w:lineRule="auto"/>
        <w:jc w:val="both"/>
        <w:rPr>
          <w:rFonts w:ascii="Microsoft Sans Serif" w:hAnsi="Microsoft Sans Serif" w:cs="Microsoft Sans Serif"/>
          <w:bCs/>
          <w:noProof/>
          <w:sz w:val="22"/>
          <w:szCs w:val="22"/>
          <w:lang w:val="fi-FI"/>
        </w:rPr>
      </w:pPr>
    </w:p>
    <w:p w14:paraId="25542FE2" w14:textId="77777777" w:rsidR="008174E9" w:rsidRPr="005C5E5B" w:rsidRDefault="008174E9" w:rsidP="004A68A1">
      <w:pPr>
        <w:ind w:left="5659" w:firstLine="720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  <w:r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Kota</w:t>
      </w:r>
      <w:r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 xml:space="preserve">, </w:t>
      </w:r>
      <w:r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tanggal bulan tahun</w:t>
      </w:r>
      <w:r w:rsidRPr="00BB175C">
        <w:rPr>
          <w:rFonts w:ascii="Microsoft Sans Serif" w:hAnsi="Microsoft Sans Serif" w:cs="Microsoft Sans Serif"/>
          <w:noProof/>
          <w:sz w:val="22"/>
          <w:szCs w:val="22"/>
          <w:lang w:val="id-ID"/>
        </w:rPr>
        <w:t xml:space="preserve"> </w:t>
      </w:r>
    </w:p>
    <w:p w14:paraId="29BDBDE8" w14:textId="2A8CDE83" w:rsidR="006B0463" w:rsidRPr="005C5E5B" w:rsidRDefault="002D2907" w:rsidP="008174E9">
      <w:pPr>
        <w:spacing w:line="288" w:lineRule="auto"/>
        <w:ind w:left="6379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  <w:r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Rektor/Ketua/Direktur </w:t>
      </w:r>
      <w:r w:rsid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Universitas </w:t>
      </w:r>
      <w:r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Pol</w:t>
      </w:r>
      <w:r w:rsidR="00086C7E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iteknik</w:t>
      </w:r>
      <w:r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/Akademi </w:t>
      </w:r>
      <w:r w:rsidR="0084732B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*</w:t>
      </w:r>
      <w:r w:rsidR="008174E9" w:rsidRPr="005C5E5B">
        <w:rPr>
          <w:rFonts w:ascii="Microsoft Sans Serif" w:hAnsi="Microsoft Sans Serif" w:cs="Microsoft Sans Serif"/>
          <w:noProof/>
          <w:sz w:val="22"/>
          <w:szCs w:val="22"/>
          <w:lang w:val="nb-NO"/>
        </w:rPr>
        <w:t>,</w:t>
      </w:r>
    </w:p>
    <w:p w14:paraId="6F2B27B9" w14:textId="77777777" w:rsidR="00F26A07" w:rsidRPr="00BB175C" w:rsidRDefault="00F26A07" w:rsidP="008174E9">
      <w:pPr>
        <w:spacing w:line="288" w:lineRule="auto"/>
        <w:ind w:left="6379"/>
        <w:rPr>
          <w:rFonts w:ascii="Microsoft Sans Serif" w:hAnsi="Microsoft Sans Serif" w:cs="Microsoft Sans Serif"/>
          <w:noProof/>
          <w:sz w:val="22"/>
          <w:szCs w:val="22"/>
          <w:lang w:val="id-ID"/>
        </w:rPr>
      </w:pPr>
    </w:p>
    <w:p w14:paraId="659FD81E" w14:textId="77777777" w:rsidR="00B75C04" w:rsidRPr="005C5E5B" w:rsidRDefault="00B75C04" w:rsidP="006F177B">
      <w:pPr>
        <w:spacing w:line="288" w:lineRule="auto"/>
        <w:ind w:left="5659" w:firstLine="720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</w:p>
    <w:p w14:paraId="7D36A7FE" w14:textId="77777777" w:rsidR="005C5E5B" w:rsidRPr="004637D7" w:rsidRDefault="0077166F" w:rsidP="005C5E5B">
      <w:pPr>
        <w:spacing w:line="288" w:lineRule="auto"/>
        <w:ind w:left="5659" w:firstLine="731"/>
        <w:rPr>
          <w:rFonts w:ascii="Microsoft Sans Serif" w:hAnsi="Microsoft Sans Serif" w:cs="Microsoft Sans Serif"/>
          <w:i/>
          <w:iCs/>
          <w:noProof/>
          <w:sz w:val="22"/>
          <w:szCs w:val="22"/>
          <w:lang w:val="nb-NO"/>
        </w:rPr>
      </w:pPr>
      <w:r w:rsidRPr="004637D7">
        <w:rPr>
          <w:rFonts w:ascii="Microsoft Sans Serif" w:hAnsi="Microsoft Sans Serif" w:cs="Microsoft Sans Serif"/>
          <w:i/>
          <w:iCs/>
          <w:noProof/>
          <w:sz w:val="22"/>
          <w:szCs w:val="22"/>
          <w:lang w:val="nb-NO"/>
        </w:rPr>
        <w:t xml:space="preserve">Materai </w:t>
      </w:r>
      <w:r w:rsidR="002F27C2" w:rsidRPr="004637D7">
        <w:rPr>
          <w:rFonts w:ascii="Microsoft Sans Serif" w:hAnsi="Microsoft Sans Serif" w:cs="Microsoft Sans Serif"/>
          <w:i/>
          <w:iCs/>
          <w:noProof/>
          <w:sz w:val="22"/>
          <w:szCs w:val="22"/>
          <w:lang w:val="nb-NO"/>
        </w:rPr>
        <w:t>10.</w:t>
      </w:r>
      <w:r w:rsidRPr="004637D7">
        <w:rPr>
          <w:rFonts w:ascii="Microsoft Sans Serif" w:hAnsi="Microsoft Sans Serif" w:cs="Microsoft Sans Serif"/>
          <w:i/>
          <w:iCs/>
          <w:noProof/>
          <w:sz w:val="22"/>
          <w:szCs w:val="22"/>
          <w:lang w:val="nb-NO"/>
        </w:rPr>
        <w:t>000</w:t>
      </w:r>
    </w:p>
    <w:p w14:paraId="4032F71A" w14:textId="53C4FDCB" w:rsidR="0077166F" w:rsidRPr="004637D7" w:rsidRDefault="005C5E5B" w:rsidP="005C5E5B">
      <w:pPr>
        <w:spacing w:line="288" w:lineRule="auto"/>
        <w:ind w:left="5659" w:firstLine="731"/>
        <w:rPr>
          <w:rFonts w:ascii="Microsoft Sans Serif" w:hAnsi="Microsoft Sans Serif" w:cs="Microsoft Sans Serif"/>
          <w:i/>
          <w:iCs/>
          <w:noProof/>
          <w:sz w:val="22"/>
          <w:szCs w:val="22"/>
          <w:lang w:val="nb-NO"/>
        </w:rPr>
      </w:pPr>
      <w:r w:rsidRPr="004637D7">
        <w:rPr>
          <w:rFonts w:ascii="Microsoft Sans Serif" w:hAnsi="Microsoft Sans Serif" w:cs="Microsoft Sans Serif"/>
          <w:i/>
          <w:iCs/>
          <w:noProof/>
          <w:sz w:val="22"/>
          <w:szCs w:val="22"/>
          <w:lang w:val="nb-NO"/>
        </w:rPr>
        <w:t xml:space="preserve">TTD dan </w:t>
      </w:r>
      <w:r w:rsidR="00EE3201">
        <w:rPr>
          <w:rFonts w:ascii="Microsoft Sans Serif" w:hAnsi="Microsoft Sans Serif" w:cs="Microsoft Sans Serif"/>
          <w:i/>
          <w:iCs/>
          <w:noProof/>
          <w:sz w:val="22"/>
          <w:szCs w:val="22"/>
          <w:lang w:val="nb-NO"/>
        </w:rPr>
        <w:t>s</w:t>
      </w:r>
      <w:r w:rsidRPr="004637D7">
        <w:rPr>
          <w:rFonts w:ascii="Microsoft Sans Serif" w:hAnsi="Microsoft Sans Serif" w:cs="Microsoft Sans Serif"/>
          <w:i/>
          <w:iCs/>
          <w:noProof/>
          <w:sz w:val="22"/>
          <w:szCs w:val="22"/>
          <w:lang w:val="nb-NO"/>
        </w:rPr>
        <w:t>tempel</w:t>
      </w:r>
    </w:p>
    <w:p w14:paraId="7E3E721D" w14:textId="77777777" w:rsidR="006B0463" w:rsidRPr="00BB175C" w:rsidRDefault="006B0463" w:rsidP="006B0463">
      <w:pPr>
        <w:spacing w:line="288" w:lineRule="auto"/>
        <w:ind w:left="6379"/>
        <w:rPr>
          <w:rFonts w:ascii="Microsoft Sans Serif" w:hAnsi="Microsoft Sans Serif" w:cs="Microsoft Sans Serif"/>
          <w:noProof/>
          <w:sz w:val="22"/>
          <w:szCs w:val="22"/>
          <w:lang w:val="id-ID"/>
        </w:rPr>
      </w:pPr>
    </w:p>
    <w:p w14:paraId="3CACC24A" w14:textId="77777777" w:rsidR="00B75C04" w:rsidRPr="004032C7" w:rsidRDefault="00B75C04" w:rsidP="006F177B">
      <w:pPr>
        <w:ind w:left="5659" w:firstLine="720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</w:p>
    <w:p w14:paraId="4AA65F2F" w14:textId="77777777" w:rsidR="006B0463" w:rsidRPr="004032C7" w:rsidRDefault="006B0463" w:rsidP="006F177B">
      <w:pPr>
        <w:ind w:left="5659" w:firstLine="720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  <w:r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>Nama lengkap</w:t>
      </w:r>
    </w:p>
    <w:p w14:paraId="6B9E60CB" w14:textId="77777777" w:rsidR="006B0463" w:rsidRPr="004032C7" w:rsidRDefault="006B0463" w:rsidP="006B0463">
      <w:pPr>
        <w:tabs>
          <w:tab w:val="left" w:pos="0"/>
          <w:tab w:val="left" w:pos="4253"/>
        </w:tabs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  <w:r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ab/>
      </w:r>
      <w:r w:rsidR="00934206"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ab/>
      </w:r>
      <w:r w:rsidR="00934206"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ab/>
      </w:r>
      <w:r w:rsidR="00934206"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ab/>
      </w:r>
      <w:r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ab/>
      </w:r>
      <w:r w:rsidR="00841B33"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</w:t>
      </w:r>
    </w:p>
    <w:p w14:paraId="35F439F7" w14:textId="77777777" w:rsidR="006B0463" w:rsidRPr="00BB175C" w:rsidRDefault="006B0463" w:rsidP="001841F0">
      <w:pPr>
        <w:pStyle w:val="ListParagraph"/>
        <w:tabs>
          <w:tab w:val="left" w:pos="284"/>
        </w:tabs>
        <w:ind w:left="426" w:right="169"/>
        <w:jc w:val="both"/>
        <w:rPr>
          <w:rFonts w:ascii="Microsoft Sans Serif" w:hAnsi="Microsoft Sans Serif" w:cs="Microsoft Sans Serif"/>
          <w:noProof/>
          <w:sz w:val="22"/>
          <w:szCs w:val="22"/>
          <w:lang w:val="id-ID"/>
        </w:rPr>
      </w:pPr>
    </w:p>
    <w:p w14:paraId="75609A0F" w14:textId="77777777" w:rsidR="002D2907" w:rsidRPr="00BB175C" w:rsidRDefault="002D2907" w:rsidP="001841F0">
      <w:pPr>
        <w:pStyle w:val="ListParagraph"/>
        <w:tabs>
          <w:tab w:val="left" w:pos="284"/>
        </w:tabs>
        <w:ind w:left="426" w:right="169"/>
        <w:jc w:val="both"/>
        <w:rPr>
          <w:rFonts w:ascii="Microsoft Sans Serif" w:hAnsi="Microsoft Sans Serif" w:cs="Microsoft Sans Serif"/>
          <w:noProof/>
          <w:sz w:val="22"/>
          <w:szCs w:val="22"/>
          <w:lang w:val="id-ID"/>
        </w:rPr>
      </w:pPr>
    </w:p>
    <w:p w14:paraId="16032FC8" w14:textId="77777777" w:rsidR="002D2907" w:rsidRPr="00BB175C" w:rsidRDefault="002D2907" w:rsidP="001841F0">
      <w:pPr>
        <w:pStyle w:val="ListParagraph"/>
        <w:tabs>
          <w:tab w:val="left" w:pos="284"/>
        </w:tabs>
        <w:ind w:left="426" w:right="169"/>
        <w:jc w:val="both"/>
        <w:rPr>
          <w:rFonts w:ascii="Microsoft Sans Serif" w:hAnsi="Microsoft Sans Serif" w:cs="Microsoft Sans Serif"/>
          <w:noProof/>
          <w:sz w:val="22"/>
          <w:szCs w:val="22"/>
          <w:lang w:val="id-ID"/>
        </w:rPr>
      </w:pPr>
    </w:p>
    <w:p w14:paraId="134CC8BA" w14:textId="77777777" w:rsidR="002D2907" w:rsidRPr="00BB175C" w:rsidRDefault="002D2907" w:rsidP="001841F0">
      <w:pPr>
        <w:pStyle w:val="ListParagraph"/>
        <w:tabs>
          <w:tab w:val="left" w:pos="284"/>
        </w:tabs>
        <w:ind w:left="426" w:right="169"/>
        <w:jc w:val="both"/>
        <w:rPr>
          <w:rFonts w:ascii="Microsoft Sans Serif" w:hAnsi="Microsoft Sans Serif" w:cs="Microsoft Sans Serif"/>
          <w:noProof/>
          <w:sz w:val="22"/>
          <w:szCs w:val="22"/>
          <w:lang w:val="id-ID"/>
        </w:rPr>
      </w:pPr>
    </w:p>
    <w:p w14:paraId="03BD3C79" w14:textId="77777777" w:rsidR="002D2907" w:rsidRPr="00BB175C" w:rsidRDefault="002D2907" w:rsidP="001841F0">
      <w:pPr>
        <w:pStyle w:val="ListParagraph"/>
        <w:tabs>
          <w:tab w:val="left" w:pos="284"/>
        </w:tabs>
        <w:ind w:left="426" w:right="169"/>
        <w:jc w:val="both"/>
        <w:rPr>
          <w:rFonts w:ascii="Microsoft Sans Serif" w:hAnsi="Microsoft Sans Serif" w:cs="Microsoft Sans Serif"/>
          <w:noProof/>
          <w:sz w:val="22"/>
          <w:szCs w:val="22"/>
          <w:lang w:val="id-ID"/>
        </w:rPr>
      </w:pPr>
    </w:p>
    <w:p w14:paraId="0DC5AA94" w14:textId="77777777" w:rsidR="006B0463" w:rsidRPr="004032C7" w:rsidRDefault="006B0463" w:rsidP="001841F0">
      <w:pPr>
        <w:pStyle w:val="ListParagraph"/>
        <w:tabs>
          <w:tab w:val="left" w:pos="284"/>
        </w:tabs>
        <w:ind w:left="0" w:right="169"/>
        <w:jc w:val="both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</w:p>
    <w:p w14:paraId="732DA137" w14:textId="77777777" w:rsidR="001841F0" w:rsidRPr="004032C7" w:rsidRDefault="008174E9" w:rsidP="001841F0">
      <w:pPr>
        <w:pStyle w:val="ListParagraph"/>
        <w:tabs>
          <w:tab w:val="left" w:pos="284"/>
        </w:tabs>
        <w:ind w:left="0" w:right="169"/>
        <w:jc w:val="both"/>
        <w:rPr>
          <w:rFonts w:ascii="Microsoft Sans Serif" w:hAnsi="Microsoft Sans Serif" w:cs="Microsoft Sans Serif"/>
          <w:noProof/>
          <w:sz w:val="22"/>
          <w:szCs w:val="22"/>
          <w:lang w:val="nb-NO"/>
        </w:rPr>
      </w:pPr>
      <w:r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>*</w:t>
      </w:r>
      <w:r w:rsidR="00C00E96"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>Pilih</w:t>
      </w:r>
      <w:r w:rsidR="001841F0"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 xml:space="preserve"> salah satu yang sesuai</w:t>
      </w:r>
      <w:r w:rsidR="00841B33" w:rsidRPr="004032C7">
        <w:rPr>
          <w:rFonts w:ascii="Microsoft Sans Serif" w:hAnsi="Microsoft Sans Serif" w:cs="Microsoft Sans Serif"/>
          <w:noProof/>
          <w:sz w:val="22"/>
          <w:szCs w:val="22"/>
          <w:lang w:val="nb-NO"/>
        </w:rPr>
        <w:t>.</w:t>
      </w:r>
    </w:p>
    <w:p w14:paraId="388EB6B0" w14:textId="77777777" w:rsidR="006B0463" w:rsidRPr="004032C7" w:rsidRDefault="006B0463" w:rsidP="00E44BC8">
      <w:pPr>
        <w:spacing w:line="276" w:lineRule="auto"/>
        <w:jc w:val="both"/>
        <w:rPr>
          <w:rFonts w:ascii="Microsoft Sans Serif" w:hAnsi="Microsoft Sans Serif" w:cs="Microsoft Sans Serif"/>
          <w:noProof/>
          <w:sz w:val="20"/>
          <w:szCs w:val="20"/>
          <w:lang w:val="nb-NO"/>
        </w:rPr>
      </w:pPr>
    </w:p>
    <w:sectPr w:rsidR="006B0463" w:rsidRPr="004032C7" w:rsidSect="00676625">
      <w:pgSz w:w="11906" w:h="16838"/>
      <w:pgMar w:top="567" w:right="96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A2370"/>
    <w:multiLevelType w:val="hybridMultilevel"/>
    <w:tmpl w:val="0026FA4C"/>
    <w:lvl w:ilvl="0" w:tplc="DBC6BBBE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35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78"/>
    <w:rsid w:val="00030A76"/>
    <w:rsid w:val="00036658"/>
    <w:rsid w:val="00045BD9"/>
    <w:rsid w:val="00072743"/>
    <w:rsid w:val="00086C7E"/>
    <w:rsid w:val="0009373E"/>
    <w:rsid w:val="000B0BD7"/>
    <w:rsid w:val="000B1B48"/>
    <w:rsid w:val="000F6CFB"/>
    <w:rsid w:val="000F6F70"/>
    <w:rsid w:val="0010227F"/>
    <w:rsid w:val="00164F44"/>
    <w:rsid w:val="001841F0"/>
    <w:rsid w:val="00185521"/>
    <w:rsid w:val="001D0E93"/>
    <w:rsid w:val="001D4FBA"/>
    <w:rsid w:val="001E1407"/>
    <w:rsid w:val="00212B65"/>
    <w:rsid w:val="00225270"/>
    <w:rsid w:val="002906A9"/>
    <w:rsid w:val="0029124C"/>
    <w:rsid w:val="002A300F"/>
    <w:rsid w:val="002B137A"/>
    <w:rsid w:val="002D2907"/>
    <w:rsid w:val="002E5963"/>
    <w:rsid w:val="002F27C2"/>
    <w:rsid w:val="002F2803"/>
    <w:rsid w:val="00392EFD"/>
    <w:rsid w:val="004032C7"/>
    <w:rsid w:val="00403F2D"/>
    <w:rsid w:val="00416906"/>
    <w:rsid w:val="00417BBA"/>
    <w:rsid w:val="0044337E"/>
    <w:rsid w:val="004637D7"/>
    <w:rsid w:val="004700EA"/>
    <w:rsid w:val="00495CC1"/>
    <w:rsid w:val="004A68A1"/>
    <w:rsid w:val="00523F3F"/>
    <w:rsid w:val="00562F1C"/>
    <w:rsid w:val="00594F4E"/>
    <w:rsid w:val="005C5E5B"/>
    <w:rsid w:val="005D005B"/>
    <w:rsid w:val="005E6656"/>
    <w:rsid w:val="00606551"/>
    <w:rsid w:val="00612702"/>
    <w:rsid w:val="00633386"/>
    <w:rsid w:val="0065241E"/>
    <w:rsid w:val="00676625"/>
    <w:rsid w:val="006B0463"/>
    <w:rsid w:val="006F177B"/>
    <w:rsid w:val="006F4773"/>
    <w:rsid w:val="00701C66"/>
    <w:rsid w:val="00705D33"/>
    <w:rsid w:val="007255FA"/>
    <w:rsid w:val="0077166F"/>
    <w:rsid w:val="007767C0"/>
    <w:rsid w:val="00782309"/>
    <w:rsid w:val="007A1E93"/>
    <w:rsid w:val="007C1B2D"/>
    <w:rsid w:val="007D4DFC"/>
    <w:rsid w:val="008174E9"/>
    <w:rsid w:val="008233B6"/>
    <w:rsid w:val="00841B33"/>
    <w:rsid w:val="0084612A"/>
    <w:rsid w:val="0084732B"/>
    <w:rsid w:val="00893468"/>
    <w:rsid w:val="008968EF"/>
    <w:rsid w:val="008A5536"/>
    <w:rsid w:val="008B170F"/>
    <w:rsid w:val="008C5C91"/>
    <w:rsid w:val="008D43BA"/>
    <w:rsid w:val="00904A84"/>
    <w:rsid w:val="00934206"/>
    <w:rsid w:val="009457FD"/>
    <w:rsid w:val="0096393B"/>
    <w:rsid w:val="00981D73"/>
    <w:rsid w:val="00995892"/>
    <w:rsid w:val="009A7734"/>
    <w:rsid w:val="009F1238"/>
    <w:rsid w:val="009F1FC1"/>
    <w:rsid w:val="009F211A"/>
    <w:rsid w:val="00A225CC"/>
    <w:rsid w:val="00B400E4"/>
    <w:rsid w:val="00B434EA"/>
    <w:rsid w:val="00B75C04"/>
    <w:rsid w:val="00B95A12"/>
    <w:rsid w:val="00BB175C"/>
    <w:rsid w:val="00BE2FEB"/>
    <w:rsid w:val="00C00E96"/>
    <w:rsid w:val="00C064F8"/>
    <w:rsid w:val="00C36BDD"/>
    <w:rsid w:val="00C47D60"/>
    <w:rsid w:val="00C5411D"/>
    <w:rsid w:val="00C84429"/>
    <w:rsid w:val="00CA54F7"/>
    <w:rsid w:val="00D22141"/>
    <w:rsid w:val="00D27A1A"/>
    <w:rsid w:val="00D35C49"/>
    <w:rsid w:val="00D415D5"/>
    <w:rsid w:val="00DB2811"/>
    <w:rsid w:val="00DB32E2"/>
    <w:rsid w:val="00DC66E0"/>
    <w:rsid w:val="00DE4932"/>
    <w:rsid w:val="00E13DA0"/>
    <w:rsid w:val="00E13F6C"/>
    <w:rsid w:val="00E15B2B"/>
    <w:rsid w:val="00E44BC8"/>
    <w:rsid w:val="00E62242"/>
    <w:rsid w:val="00EB023B"/>
    <w:rsid w:val="00EE2FAD"/>
    <w:rsid w:val="00EE3201"/>
    <w:rsid w:val="00F26A07"/>
    <w:rsid w:val="00F43B20"/>
    <w:rsid w:val="00FC7113"/>
    <w:rsid w:val="00FD0178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9BE7"/>
  <w15:chartTrackingRefBased/>
  <w15:docId w15:val="{95D238D4-EDED-4AEA-881A-C1244EEF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78"/>
    <w:rPr>
      <w:rFonts w:ascii="Times New Roman" w:eastAsia="MS Mincho" w:hAnsi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017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rsid w:val="00FD0178"/>
    <w:rPr>
      <w:rFonts w:ascii="Times New Roman" w:eastAsia="Calibri" w:hAnsi="Times New Roman" w:cs="Times New Roman"/>
      <w:sz w:val="24"/>
      <w:szCs w:val="24"/>
      <w:lang w:val="en-US" w:eastAsia="ja-JP"/>
    </w:rPr>
  </w:style>
  <w:style w:type="paragraph" w:customStyle="1" w:styleId="MediumGrid21">
    <w:name w:val="Medium Grid 21"/>
    <w:uiPriority w:val="1"/>
    <w:qFormat/>
    <w:rsid w:val="00FD0178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D0178"/>
    <w:pPr>
      <w:ind w:left="720"/>
      <w:contextualSpacing/>
    </w:pPr>
  </w:style>
  <w:style w:type="paragraph" w:styleId="NoSpacing">
    <w:name w:val="No Spacing"/>
    <w:uiPriority w:val="1"/>
    <w:qFormat/>
    <w:rsid w:val="00FD0178"/>
    <w:rPr>
      <w:rFonts w:ascii="Times New Roman" w:eastAsia="MS Mincho" w:hAnsi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3386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cpcu01</dc:creator>
  <cp:keywords/>
  <cp:lastModifiedBy>Wilda Amalia</cp:lastModifiedBy>
  <cp:revision>7</cp:revision>
  <cp:lastPrinted>2021-05-27T04:27:00Z</cp:lastPrinted>
  <dcterms:created xsi:type="dcterms:W3CDTF">2022-03-17T07:18:00Z</dcterms:created>
  <dcterms:modified xsi:type="dcterms:W3CDTF">2024-01-11T09:14:00Z</dcterms:modified>
</cp:coreProperties>
</file>